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D6" w:rsidRDefault="0022148D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22148D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22148D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RDefault="0022148D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LOVRAN</w:t>
      </w:r>
    </w:p>
    <w:p w:rsidR="00CD1D11" w:rsidRPr="00947322" w:rsidRDefault="0022148D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22148D" w:rsidP="002F0904">
      <w:pPr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22148D" w:rsidP="008D2800">
      <w:pPr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013-01/13-01/1</w:t>
      </w:r>
    </w:p>
    <w:p w:rsidR="002F0904" w:rsidRDefault="0022148D" w:rsidP="008D2800">
      <w:pPr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</w:t>
      </w:r>
      <w:r>
        <w:rPr>
          <w:rFonts w:ascii="Arial" w:eastAsia="Calibri" w:hAnsi="Arial" w:cs="Arial"/>
          <w:sz w:val="20"/>
          <w:szCs w:val="20"/>
        </w:rPr>
        <w:t xml:space="preserve"> 2156/02-13-244</w:t>
      </w:r>
    </w:p>
    <w:p w:rsidR="00626080" w:rsidRDefault="0022148D" w:rsidP="002F090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LOVRAN</w:t>
      </w:r>
      <w:r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>3. svibnja 2013.</w:t>
      </w:r>
    </w:p>
    <w:p w:rsidR="00E70F11" w:rsidRDefault="0022148D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22148D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22148D" w:rsidP="001679E8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Na temelju članka 22. st.1. Zakona o lokalnim izborima ("Narodne Novine", broj 144/12),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Općinsko izborno povjerenstvo </w:t>
      </w:r>
      <w:r>
        <w:rPr>
          <w:rFonts w:ascii="Arial" w:eastAsia="Calibri" w:hAnsi="Arial" w:cs="Arial"/>
          <w:sz w:val="20"/>
          <w:szCs w:val="20"/>
        </w:rPr>
        <w:t>Općine LOVRAN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 </w:t>
      </w:r>
      <w:r>
        <w:rPr>
          <w:rFonts w:ascii="Arial" w:eastAsia="Calibri" w:hAnsi="Arial" w:cs="Arial"/>
          <w:sz w:val="20"/>
          <w:szCs w:val="20"/>
        </w:rPr>
        <w:t>ISTARSKI DEMOKRATSKI SABOR - IDS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 i prihvatilo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22148D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22148D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22148D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PRAVOVALJANOM KANDIDACIJSKU LISTU</w:t>
      </w:r>
    </w:p>
    <w:p w:rsidR="00E239C2" w:rsidRDefault="0022148D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ČLANICA/ČLANOVA OPĆINSKOG VIJEĆA OPĆINE LOVRAN</w:t>
      </w:r>
    </w:p>
    <w:p w:rsidR="00233E03" w:rsidRDefault="0022148D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22148D" w:rsidP="005128B5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616CC2" w:rsidTr="00FB5307">
        <w:tc>
          <w:tcPr>
            <w:tcW w:w="9322" w:type="dxa"/>
          </w:tcPr>
          <w:p w:rsidR="005128B5" w:rsidRPr="0029324B" w:rsidRDefault="0022148D" w:rsidP="00FB5307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 xml:space="preserve">ISTARSKI </w:t>
            </w: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DEMOKRATSKI SABOR - IDS</w:t>
            </w:r>
          </w:p>
        </w:tc>
      </w:tr>
    </w:tbl>
    <w:p w:rsidR="005128B5" w:rsidRDefault="0022148D" w:rsidP="005128B5">
      <w:pPr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Nositelj liste: MARIO KRIZMANIĆ</w:t>
      </w:r>
    </w:p>
    <w:p w:rsidR="005128B5" w:rsidRDefault="0022148D" w:rsidP="005128B5">
      <w:pPr>
        <w:rPr>
          <w:rFonts w:ascii="Arial" w:eastAsia="Calibri" w:hAnsi="Arial" w:cs="Arial"/>
          <w:sz w:val="18"/>
          <w:szCs w:val="18"/>
        </w:rPr>
      </w:pPr>
    </w:p>
    <w:p w:rsidR="00740EB9" w:rsidRPr="0029324B" w:rsidRDefault="0022148D" w:rsidP="00740EB9">
      <w:pPr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Kandidatkinje/kandidati:</w:t>
      </w:r>
    </w:p>
    <w:p w:rsidR="005128B5" w:rsidRPr="0029324B" w:rsidRDefault="0022148D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MARIO KRIZMANIĆ; HRVAT; LOVRAN, CESTA LOVRANSKA DRAGA 49; rođ. 15.08.1947; OIB: 59143326042; M</w:t>
      </w:r>
    </w:p>
    <w:p w:rsidR="005128B5" w:rsidRPr="0029324B" w:rsidRDefault="0022148D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NATAŠA MILJAK; TALIJANKA; LOVRAN, CESTA LOVRANSKA DRAGA 2; rođ. 21.06.1972; </w:t>
      </w:r>
      <w:r w:rsidRPr="0029324B">
        <w:rPr>
          <w:rFonts w:ascii="Arial" w:eastAsia="Calibri" w:hAnsi="Arial" w:cs="Arial"/>
          <w:sz w:val="18"/>
          <w:szCs w:val="18"/>
        </w:rPr>
        <w:t>OIB: 60774471730; Ž</w:t>
      </w:r>
    </w:p>
    <w:p w:rsidR="005128B5" w:rsidRPr="0029324B" w:rsidRDefault="0022148D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VESNA BABIĆ; HRVATICA; LOVRAN, STARI GRAD 80; rođ. 18.10.1961; OIB: 52694759748; Ž</w:t>
      </w:r>
    </w:p>
    <w:p w:rsidR="005128B5" w:rsidRPr="0029324B" w:rsidRDefault="0022148D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FERDINAND SURIJAN; HRVAT; LIGANJ, NA BREGE 13; rođ. 02.02.1952; OIB: 19531468434; M</w:t>
      </w:r>
    </w:p>
    <w:p w:rsidR="005128B5" w:rsidRPr="0029324B" w:rsidRDefault="0022148D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ANDREA GRŽEVIĆ; HRVATICA; LOVRAN, REZINE 4/A; rođ. 22.06.1978; OIB: 4</w:t>
      </w:r>
      <w:r w:rsidRPr="0029324B">
        <w:rPr>
          <w:rFonts w:ascii="Arial" w:eastAsia="Calibri" w:hAnsi="Arial" w:cs="Arial"/>
          <w:sz w:val="18"/>
          <w:szCs w:val="18"/>
        </w:rPr>
        <w:t>2971626047; Ž</w:t>
      </w:r>
    </w:p>
    <w:p w:rsidR="005128B5" w:rsidRPr="0029324B" w:rsidRDefault="0022148D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IGOR STANGER; HRVAT; LOVRAN, ŠETALIŠTE MARŠALA TITA 128; rođ. 07.11.1970; OIB: 42609110655; M</w:t>
      </w:r>
    </w:p>
    <w:p w:rsidR="005128B5" w:rsidRPr="0029324B" w:rsidRDefault="0022148D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ARSEN BRUMNJAK; HRVAT; LOVRANSKA DRAGA, LOVRANSKA DRAGA 36; rođ. 26.01.1975; OIB: 08902565847; M</w:t>
      </w:r>
    </w:p>
    <w:p w:rsidR="005128B5" w:rsidRPr="0029324B" w:rsidRDefault="0022148D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LOREN ROGOVIĆ; HRVAT; LOVRAN, OMLADINSKA 17; rođ. 2</w:t>
      </w:r>
      <w:r w:rsidRPr="0029324B">
        <w:rPr>
          <w:rFonts w:ascii="Arial" w:eastAsia="Calibri" w:hAnsi="Arial" w:cs="Arial"/>
          <w:sz w:val="18"/>
          <w:szCs w:val="18"/>
        </w:rPr>
        <w:t>1.11.1976; OIB: 59631502562; M</w:t>
      </w:r>
    </w:p>
    <w:p w:rsidR="005128B5" w:rsidRPr="0029324B" w:rsidRDefault="0022148D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MARKO MIHALIĆ; HRVAT; TULIŠEVICA, RAMPAJIĆI 38; rođ. 15.11.1978; OIB: 49398767251; M</w:t>
      </w:r>
    </w:p>
    <w:p w:rsidR="005128B5" w:rsidRPr="0029324B" w:rsidRDefault="0022148D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EDUARD LAZARIĆ; NEPOZNATA; LOVRAN, REZINE 21/B; rođ. 06.05.1951; OIB: 99555792379; M</w:t>
      </w:r>
    </w:p>
    <w:p w:rsidR="005128B5" w:rsidRPr="0029324B" w:rsidRDefault="0022148D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VELIMIR GRŽIN; HRVAT; MEDVEJA, CESARA 30; rođ. </w:t>
      </w:r>
      <w:r w:rsidRPr="0029324B">
        <w:rPr>
          <w:rFonts w:ascii="Arial" w:eastAsia="Calibri" w:hAnsi="Arial" w:cs="Arial"/>
          <w:sz w:val="18"/>
          <w:szCs w:val="18"/>
        </w:rPr>
        <w:t>03.11.1950; OIB: 83234681248; M</w:t>
      </w:r>
    </w:p>
    <w:p w:rsidR="005128B5" w:rsidRPr="0029324B" w:rsidRDefault="0022148D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ELVIS PALMIĆ; HRVAT; LOVRAN, CESTA LOVRANSKA DRAGA 40/G; rođ. 09.11.1972; OIB: 41722914223; M</w:t>
      </w:r>
    </w:p>
    <w:p w:rsidR="00BE5E61" w:rsidRPr="0029324B" w:rsidRDefault="0022148D" w:rsidP="0001582F">
      <w:pPr>
        <w:pStyle w:val="Odlomakpopisa"/>
        <w:keepNext/>
        <w:keepLines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BLAŽENKA STEPANIĆ; HRVATICA; LOVRAN, STARI GRAD 87; rođ. 20.09.1947; OIB: 74409930968; Ž</w:t>
      </w:r>
    </w:p>
    <w:p w:rsidR="00E370CA" w:rsidRDefault="0022148D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22148D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22148D" w:rsidP="009B66C6">
      <w:pPr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16CC2" w:rsidTr="00E65992">
        <w:tc>
          <w:tcPr>
            <w:tcW w:w="4644" w:type="dxa"/>
          </w:tcPr>
          <w:p w:rsidR="00615A0A" w:rsidRDefault="0022148D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22148D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22148D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OPĆINSKOG IZBORNOG </w:t>
            </w:r>
            <w:r>
              <w:rPr>
                <w:rFonts w:ascii="Arial" w:eastAsia="Calibri" w:hAnsi="Arial" w:cs="Arial"/>
                <w:sz w:val="20"/>
                <w:szCs w:val="20"/>
              </w:rPr>
              <w:t>POVJERENSTVA</w:t>
            </w:r>
          </w:p>
          <w:p w:rsidR="00BB766E" w:rsidRDefault="0022148D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OPĆINE LOVRAN</w:t>
            </w:r>
          </w:p>
          <w:p w:rsidR="00BB766E" w:rsidRDefault="0022148D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22148D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SAŠA CVIJETIĆ</w:t>
            </w:r>
          </w:p>
          <w:p w:rsidR="00E65992" w:rsidRDefault="0022148D" w:rsidP="009B66C6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22148D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F37682" w:rsidSect="004F4E95">
      <w:type w:val="continuous"/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F7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EBCEF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1B2D5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ECD3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A3F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E52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5E7D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883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8BF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0270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60531"/>
    <w:multiLevelType w:val="multilevel"/>
    <w:tmpl w:val="90FA4864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F9D0566"/>
    <w:multiLevelType w:val="hybridMultilevel"/>
    <w:tmpl w:val="F3CC9AA0"/>
    <w:lvl w:ilvl="0" w:tplc="7AA6C6D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DCAAF3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AAA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C7A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4C0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F468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9290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8C9E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C0C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0"/>
    <w:multiLevelType w:val="hybridMultilevel"/>
    <w:tmpl w:val="8EBAE6FC"/>
    <w:lvl w:ilvl="0" w:tplc="A62EC9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5D58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EC8C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B0F8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FC4C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C06B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6AA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8D9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869B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C2"/>
    <w:rsid w:val="0022148D"/>
    <w:rsid w:val="0061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BC24976-8D92-42CA-AB05-21DF5AD9AC32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APIS IT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Azela</cp:lastModifiedBy>
  <cp:revision>2</cp:revision>
  <cp:lastPrinted>2013-02-21T14:19:00Z</cp:lastPrinted>
  <dcterms:created xsi:type="dcterms:W3CDTF">2013-05-02T22:46:00Z</dcterms:created>
  <dcterms:modified xsi:type="dcterms:W3CDTF">2013-05-02T22:46:00Z</dcterms:modified>
</cp:coreProperties>
</file>